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5C8" w:rsidRDefault="00DC35C8" w:rsidP="005039E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5C8" w:rsidRDefault="00DC35C8" w:rsidP="00DC35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2043" w:type="dxa"/>
        <w:jc w:val="center"/>
        <w:tblInd w:w="-259" w:type="dxa"/>
        <w:tblLayout w:type="fixed"/>
        <w:tblLook w:val="04A0"/>
      </w:tblPr>
      <w:tblGrid>
        <w:gridCol w:w="438"/>
        <w:gridCol w:w="1408"/>
        <w:gridCol w:w="4262"/>
        <w:gridCol w:w="567"/>
        <w:gridCol w:w="4807"/>
        <w:gridCol w:w="561"/>
      </w:tblGrid>
      <w:tr w:rsidR="00DC35C8" w:rsidRPr="00C04E00" w:rsidTr="00DC35C8">
        <w:trPr>
          <w:jc w:val="center"/>
        </w:trPr>
        <w:tc>
          <w:tcPr>
            <w:tcW w:w="1846" w:type="dxa"/>
            <w:gridSpan w:val="2"/>
          </w:tcPr>
          <w:p w:rsidR="00DC35C8" w:rsidRPr="00E164B4" w:rsidRDefault="004347B9" w:rsidP="00DC35C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6 </w:t>
            </w:r>
            <w:r w:rsidR="00DC35C8" w:rsidRPr="00E164B4">
              <w:rPr>
                <w:rFonts w:ascii="Times New Roman" w:hAnsi="Times New Roman" w:cs="Times New Roman"/>
                <w:b/>
                <w:sz w:val="20"/>
              </w:rPr>
              <w:t>zjazd</w:t>
            </w:r>
          </w:p>
          <w:p w:rsidR="00DC35C8" w:rsidRPr="00C04E00" w:rsidRDefault="00DC35C8" w:rsidP="004347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  <w:r w:rsidR="004347B9">
              <w:rPr>
                <w:rFonts w:ascii="Times New Roman" w:hAnsi="Times New Roman" w:cs="Times New Roman"/>
                <w:b/>
                <w:sz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</w:rPr>
              <w:t>.10-1</w:t>
            </w:r>
            <w:r w:rsidR="004347B9">
              <w:rPr>
                <w:rFonts w:ascii="Times New Roman" w:hAnsi="Times New Roman" w:cs="Times New Roman"/>
                <w:b/>
                <w:sz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4829" w:type="dxa"/>
            <w:gridSpan w:val="2"/>
          </w:tcPr>
          <w:p w:rsidR="00DC35C8" w:rsidRPr="00C04E00" w:rsidRDefault="00DC35C8" w:rsidP="00D315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ROL.04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68" w:type="dxa"/>
            <w:gridSpan w:val="2"/>
          </w:tcPr>
          <w:p w:rsidR="00DC35C8" w:rsidRPr="00C04E00" w:rsidRDefault="00DC35C8" w:rsidP="00D315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ROL.04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4347B9" w:rsidRPr="00C04E00" w:rsidTr="00DC35C8">
        <w:trPr>
          <w:jc w:val="center"/>
        </w:trPr>
        <w:tc>
          <w:tcPr>
            <w:tcW w:w="438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8" w:type="dxa"/>
          </w:tcPr>
          <w:p w:rsidR="004347B9" w:rsidRPr="00C04E00" w:rsidRDefault="004347B9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262" w:type="dxa"/>
          </w:tcPr>
          <w:p w:rsidR="004347B9" w:rsidRPr="00C04E00" w:rsidRDefault="004347B9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7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4347B9" w:rsidRPr="00C04E00" w:rsidTr="00DC35C8">
        <w:trPr>
          <w:jc w:val="center"/>
        </w:trPr>
        <w:tc>
          <w:tcPr>
            <w:tcW w:w="438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8" w:type="dxa"/>
          </w:tcPr>
          <w:p w:rsidR="004347B9" w:rsidRPr="00C04E00" w:rsidRDefault="004347B9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262" w:type="dxa"/>
          </w:tcPr>
          <w:p w:rsidR="004347B9" w:rsidRDefault="004347B9" w:rsidP="00D636C7">
            <w:r w:rsidRPr="008019C2"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7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4347B9" w:rsidRDefault="004347B9" w:rsidP="00D315EC">
            <w:r w:rsidRPr="001425A4"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4347B9" w:rsidRPr="00C04E00" w:rsidTr="00DC35C8">
        <w:trPr>
          <w:jc w:val="center"/>
        </w:trPr>
        <w:tc>
          <w:tcPr>
            <w:tcW w:w="438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8" w:type="dxa"/>
          </w:tcPr>
          <w:p w:rsidR="004347B9" w:rsidRPr="00C04E00" w:rsidRDefault="004347B9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262" w:type="dxa"/>
          </w:tcPr>
          <w:p w:rsidR="004347B9" w:rsidRDefault="004347B9" w:rsidP="00D636C7">
            <w:r w:rsidRPr="008019C2"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7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4347B9" w:rsidRDefault="004347B9" w:rsidP="00D315EC">
            <w:r w:rsidRPr="001425A4"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262" w:type="dxa"/>
          </w:tcPr>
          <w:p w:rsidR="00DC35C8" w:rsidRDefault="004347B9">
            <w:r>
              <w:rPr>
                <w:rFonts w:ascii="Times New Roman" w:hAnsi="Times New Roman" w:cs="Times New Roman"/>
                <w:sz w:val="20"/>
                <w:szCs w:val="20"/>
              </w:rPr>
              <w:t>Produkcja zwierzęca (AP)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Pr="00045C4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5A4"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4347B9" w:rsidRPr="00C04E00" w:rsidTr="00DC35C8">
        <w:trPr>
          <w:jc w:val="center"/>
        </w:trPr>
        <w:tc>
          <w:tcPr>
            <w:tcW w:w="438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8" w:type="dxa"/>
          </w:tcPr>
          <w:p w:rsidR="004347B9" w:rsidRPr="00C04E00" w:rsidRDefault="004347B9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262" w:type="dxa"/>
          </w:tcPr>
          <w:p w:rsidR="004347B9" w:rsidRDefault="004347B9">
            <w:r w:rsidRPr="00923DA6">
              <w:rPr>
                <w:rFonts w:ascii="Times New Roman" w:hAnsi="Times New Roman" w:cs="Times New Roman"/>
                <w:sz w:val="20"/>
                <w:szCs w:val="20"/>
              </w:rPr>
              <w:t>Produkcja zwierzęca (AP)</w:t>
            </w:r>
          </w:p>
        </w:tc>
        <w:tc>
          <w:tcPr>
            <w:tcW w:w="567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4347B9" w:rsidRDefault="004347B9" w:rsidP="00D636C7">
            <w:r w:rsidRPr="00010172">
              <w:rPr>
                <w:rFonts w:ascii="Times New Roman" w:hAnsi="Times New Roman" w:cs="Times New Roman"/>
                <w:sz w:val="20"/>
                <w:szCs w:val="20"/>
              </w:rPr>
              <w:t xml:space="preserve">J. angielski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rolnictwie g.2</w:t>
            </w:r>
            <w:r w:rsidRPr="00010172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4347B9" w:rsidRPr="00C04E00" w:rsidTr="00DC35C8">
        <w:trPr>
          <w:jc w:val="center"/>
        </w:trPr>
        <w:tc>
          <w:tcPr>
            <w:tcW w:w="438" w:type="dxa"/>
            <w:tcBorders>
              <w:bottom w:val="single" w:sz="18" w:space="0" w:color="000000" w:themeColor="text1"/>
            </w:tcBorders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8" w:type="dxa"/>
            <w:tcBorders>
              <w:bottom w:val="single" w:sz="18" w:space="0" w:color="000000" w:themeColor="text1"/>
            </w:tcBorders>
          </w:tcPr>
          <w:p w:rsidR="004347B9" w:rsidRPr="00C04E00" w:rsidRDefault="004347B9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262" w:type="dxa"/>
            <w:tcBorders>
              <w:bottom w:val="single" w:sz="18" w:space="0" w:color="000000" w:themeColor="text1"/>
            </w:tcBorders>
          </w:tcPr>
          <w:p w:rsidR="004347B9" w:rsidRDefault="004347B9">
            <w:r w:rsidRPr="00923DA6">
              <w:rPr>
                <w:rFonts w:ascii="Times New Roman" w:hAnsi="Times New Roman" w:cs="Times New Roman"/>
                <w:sz w:val="20"/>
                <w:szCs w:val="20"/>
              </w:rPr>
              <w:t>Produkcja zwierzęca (AP)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  <w:tcBorders>
              <w:bottom w:val="single" w:sz="18" w:space="0" w:color="000000" w:themeColor="text1"/>
            </w:tcBorders>
          </w:tcPr>
          <w:p w:rsidR="004347B9" w:rsidRDefault="004347B9" w:rsidP="00D636C7">
            <w:r w:rsidRPr="00010172">
              <w:rPr>
                <w:rFonts w:ascii="Times New Roman" w:hAnsi="Times New Roman" w:cs="Times New Roman"/>
                <w:sz w:val="20"/>
                <w:szCs w:val="20"/>
              </w:rPr>
              <w:t xml:space="preserve">J. angielski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rolnictwie g.2</w:t>
            </w:r>
            <w:r w:rsidRPr="00010172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4347B9" w:rsidRPr="00C04E00" w:rsidTr="00DC35C8">
        <w:trPr>
          <w:jc w:val="center"/>
        </w:trPr>
        <w:tc>
          <w:tcPr>
            <w:tcW w:w="438" w:type="dxa"/>
            <w:tcBorders>
              <w:top w:val="single" w:sz="18" w:space="0" w:color="000000" w:themeColor="text1"/>
            </w:tcBorders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8" w:type="dxa"/>
            <w:tcBorders>
              <w:top w:val="single" w:sz="18" w:space="0" w:color="000000" w:themeColor="text1"/>
            </w:tcBorders>
          </w:tcPr>
          <w:p w:rsidR="004347B9" w:rsidRPr="00C04E00" w:rsidRDefault="004347B9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262" w:type="dxa"/>
            <w:tcBorders>
              <w:top w:val="single" w:sz="18" w:space="0" w:color="000000" w:themeColor="text1"/>
            </w:tcBorders>
          </w:tcPr>
          <w:p w:rsidR="004347B9" w:rsidRPr="00C04E00" w:rsidRDefault="00C51E52" w:rsidP="00C51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Produkcja zwierzęca (AP)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  <w:tcBorders>
              <w:top w:val="single" w:sz="18" w:space="0" w:color="000000" w:themeColor="text1"/>
            </w:tcBorders>
          </w:tcPr>
          <w:p w:rsidR="004347B9" w:rsidRDefault="004347B9" w:rsidP="004347B9">
            <w:r w:rsidRPr="00A64BD8">
              <w:rPr>
                <w:rFonts w:ascii="Times New Roman" w:hAnsi="Times New Roman" w:cs="Times New Roman"/>
                <w:sz w:val="20"/>
                <w:szCs w:val="20"/>
              </w:rPr>
              <w:t xml:space="preserve">J. angielski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rolnictwie g.1</w:t>
            </w:r>
            <w:r w:rsidRPr="00A64BD8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4347B9" w:rsidRPr="00C04E00" w:rsidRDefault="004347B9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51E52" w:rsidRPr="00C04E00" w:rsidTr="00DC35C8">
        <w:trPr>
          <w:jc w:val="center"/>
        </w:trPr>
        <w:tc>
          <w:tcPr>
            <w:tcW w:w="438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8" w:type="dxa"/>
          </w:tcPr>
          <w:p w:rsidR="00C51E52" w:rsidRPr="00C04E00" w:rsidRDefault="00C51E52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262" w:type="dxa"/>
          </w:tcPr>
          <w:p w:rsidR="00C51E52" w:rsidRDefault="00C51E52">
            <w:r w:rsidRPr="003B4D86">
              <w:rPr>
                <w:rFonts w:ascii="Times New Roman" w:hAnsi="Times New Roman" w:cs="Times New Roman"/>
                <w:sz w:val="20"/>
                <w:szCs w:val="20"/>
              </w:rPr>
              <w:t>Produkcja zwierzęca (AP)</w:t>
            </w:r>
          </w:p>
        </w:tc>
        <w:tc>
          <w:tcPr>
            <w:tcW w:w="567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C51E52" w:rsidRDefault="00C51E52">
            <w:r w:rsidRPr="00010172">
              <w:rPr>
                <w:rFonts w:ascii="Times New Roman" w:hAnsi="Times New Roman" w:cs="Times New Roman"/>
                <w:sz w:val="20"/>
                <w:szCs w:val="20"/>
              </w:rPr>
              <w:t>J. angielski w rolnictwie g.1 (WJ)</w:t>
            </w:r>
          </w:p>
        </w:tc>
        <w:tc>
          <w:tcPr>
            <w:tcW w:w="561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51E52" w:rsidRPr="00C04E00" w:rsidTr="00DC35C8">
        <w:trPr>
          <w:jc w:val="center"/>
        </w:trPr>
        <w:tc>
          <w:tcPr>
            <w:tcW w:w="438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8" w:type="dxa"/>
          </w:tcPr>
          <w:p w:rsidR="00C51E52" w:rsidRPr="00C04E00" w:rsidRDefault="00C51E52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262" w:type="dxa"/>
          </w:tcPr>
          <w:p w:rsidR="00C51E52" w:rsidRDefault="00C51E52">
            <w:r w:rsidRPr="003B4D86">
              <w:rPr>
                <w:rFonts w:ascii="Times New Roman" w:hAnsi="Times New Roman" w:cs="Times New Roman"/>
                <w:sz w:val="20"/>
                <w:szCs w:val="20"/>
              </w:rPr>
              <w:t>Produkcja zwierzęca (AP)</w:t>
            </w:r>
          </w:p>
        </w:tc>
        <w:tc>
          <w:tcPr>
            <w:tcW w:w="567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C51E52" w:rsidRDefault="00C51E52">
            <w:r w:rsidRPr="00010172">
              <w:rPr>
                <w:rFonts w:ascii="Times New Roman" w:hAnsi="Times New Roman" w:cs="Times New Roman"/>
                <w:sz w:val="20"/>
                <w:szCs w:val="20"/>
              </w:rPr>
              <w:t>J. angielski w rolnictwie g.1 (WJ)</w:t>
            </w:r>
          </w:p>
        </w:tc>
        <w:tc>
          <w:tcPr>
            <w:tcW w:w="561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51E52" w:rsidRPr="00C04E00" w:rsidTr="00DC35C8">
        <w:trPr>
          <w:jc w:val="center"/>
        </w:trPr>
        <w:tc>
          <w:tcPr>
            <w:tcW w:w="438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8" w:type="dxa"/>
          </w:tcPr>
          <w:p w:rsidR="00C51E52" w:rsidRPr="00C04E00" w:rsidRDefault="00C51E52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262" w:type="dxa"/>
          </w:tcPr>
          <w:p w:rsidR="00C51E52" w:rsidRDefault="00C51E52">
            <w:r w:rsidRPr="00F4431B">
              <w:rPr>
                <w:rFonts w:ascii="Times New Roman" w:hAnsi="Times New Roman" w:cs="Times New Roman"/>
                <w:sz w:val="20"/>
                <w:szCs w:val="20"/>
              </w:rPr>
              <w:t>Pracownia produkcji zwierzęcej (AP)</w:t>
            </w:r>
          </w:p>
        </w:tc>
        <w:tc>
          <w:tcPr>
            <w:tcW w:w="567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C51E52" w:rsidRDefault="00C51E52">
            <w:r w:rsidRPr="00010172">
              <w:rPr>
                <w:rFonts w:ascii="Times New Roman" w:hAnsi="Times New Roman" w:cs="Times New Roman"/>
                <w:sz w:val="20"/>
                <w:szCs w:val="20"/>
              </w:rPr>
              <w:t>J. angielski w rolnictwie g.1 (WJ)</w:t>
            </w:r>
          </w:p>
        </w:tc>
        <w:tc>
          <w:tcPr>
            <w:tcW w:w="561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51E52" w:rsidRPr="00C04E00" w:rsidTr="00DC35C8">
        <w:trPr>
          <w:jc w:val="center"/>
        </w:trPr>
        <w:tc>
          <w:tcPr>
            <w:tcW w:w="438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8" w:type="dxa"/>
          </w:tcPr>
          <w:p w:rsidR="00C51E52" w:rsidRPr="00C04E00" w:rsidRDefault="00C51E52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262" w:type="dxa"/>
          </w:tcPr>
          <w:p w:rsidR="00C51E52" w:rsidRDefault="00C51E52">
            <w:r w:rsidRPr="00F4431B">
              <w:rPr>
                <w:rFonts w:ascii="Times New Roman" w:hAnsi="Times New Roman" w:cs="Times New Roman"/>
                <w:sz w:val="20"/>
                <w:szCs w:val="20"/>
              </w:rPr>
              <w:t>Pracownia produkcji zwierzęcej (AP)</w:t>
            </w:r>
          </w:p>
        </w:tc>
        <w:tc>
          <w:tcPr>
            <w:tcW w:w="567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C51E52" w:rsidRDefault="00C51E52" w:rsidP="00D636C7">
            <w:r w:rsidRPr="00010172">
              <w:rPr>
                <w:rFonts w:ascii="Times New Roman" w:hAnsi="Times New Roman" w:cs="Times New Roman"/>
                <w:sz w:val="20"/>
                <w:szCs w:val="20"/>
              </w:rPr>
              <w:t xml:space="preserve">J. angielski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rolnictwie g.2</w:t>
            </w:r>
            <w:r w:rsidRPr="00010172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51E52" w:rsidRPr="00C04E00" w:rsidTr="00DC35C8">
        <w:trPr>
          <w:jc w:val="center"/>
        </w:trPr>
        <w:tc>
          <w:tcPr>
            <w:tcW w:w="438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8" w:type="dxa"/>
          </w:tcPr>
          <w:p w:rsidR="00C51E52" w:rsidRPr="00C04E00" w:rsidRDefault="00C51E52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262" w:type="dxa"/>
          </w:tcPr>
          <w:p w:rsidR="00C51E52" w:rsidRDefault="00C51E52">
            <w:r w:rsidRPr="00F4431B">
              <w:rPr>
                <w:rFonts w:ascii="Times New Roman" w:hAnsi="Times New Roman" w:cs="Times New Roman"/>
                <w:sz w:val="20"/>
                <w:szCs w:val="20"/>
              </w:rPr>
              <w:t>Pracownia produkcji zwierzęcej (AP)</w:t>
            </w:r>
          </w:p>
        </w:tc>
        <w:tc>
          <w:tcPr>
            <w:tcW w:w="567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C51E52" w:rsidRDefault="00C51E52" w:rsidP="00D636C7">
            <w:r w:rsidRPr="00010172">
              <w:rPr>
                <w:rFonts w:ascii="Times New Roman" w:hAnsi="Times New Roman" w:cs="Times New Roman"/>
                <w:sz w:val="20"/>
                <w:szCs w:val="20"/>
              </w:rPr>
              <w:t xml:space="preserve">J. angielski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rolnictwie g.2</w:t>
            </w:r>
            <w:r w:rsidRPr="00010172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</w:tcPr>
          <w:p w:rsidR="00C51E52" w:rsidRPr="00C04E00" w:rsidRDefault="00C51E52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</w:tbl>
    <w:p w:rsidR="00DC35C8" w:rsidRDefault="00DC35C8" w:rsidP="00DC35C8">
      <w:pPr>
        <w:rPr>
          <w:rFonts w:ascii="Times New Roman" w:hAnsi="Times New Roman" w:cs="Times New Roman"/>
          <w:b/>
          <w:sz w:val="20"/>
          <w:szCs w:val="20"/>
        </w:rPr>
      </w:pPr>
    </w:p>
    <w:p w:rsidR="00C51E52" w:rsidRDefault="00C51E52" w:rsidP="00DC35C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11901" w:type="dxa"/>
        <w:jc w:val="center"/>
        <w:tblInd w:w="-117" w:type="dxa"/>
        <w:tblLayout w:type="fixed"/>
        <w:tblLook w:val="04A0"/>
      </w:tblPr>
      <w:tblGrid>
        <w:gridCol w:w="509"/>
        <w:gridCol w:w="1195"/>
        <w:gridCol w:w="4107"/>
        <w:gridCol w:w="567"/>
        <w:gridCol w:w="4962"/>
        <w:gridCol w:w="561"/>
      </w:tblGrid>
      <w:tr w:rsidR="00C51E52" w:rsidRPr="00C04E00" w:rsidTr="00D636C7">
        <w:trPr>
          <w:jc w:val="center"/>
        </w:trPr>
        <w:tc>
          <w:tcPr>
            <w:tcW w:w="1704" w:type="dxa"/>
            <w:gridSpan w:val="2"/>
          </w:tcPr>
          <w:p w:rsidR="00C51E52" w:rsidRPr="00E164B4" w:rsidRDefault="00C51E52" w:rsidP="00D636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6 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zjazd</w:t>
            </w:r>
          </w:p>
          <w:p w:rsidR="00C51E52" w:rsidRPr="00C04E00" w:rsidRDefault="00C51E52" w:rsidP="00D636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17.10-18.10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4674" w:type="dxa"/>
            <w:gridSpan w:val="2"/>
          </w:tcPr>
          <w:p w:rsidR="00C51E52" w:rsidRPr="00C04E00" w:rsidRDefault="00C51E52" w:rsidP="00D636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523" w:type="dxa"/>
            <w:gridSpan w:val="2"/>
          </w:tcPr>
          <w:p w:rsidR="00C51E52" w:rsidRPr="00C04E00" w:rsidRDefault="00C51E52" w:rsidP="00D636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10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107" w:type="dxa"/>
          </w:tcPr>
          <w:p w:rsidR="00C51E52" w:rsidRDefault="00C51E52" w:rsidP="00D636C7"/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107" w:type="dxa"/>
          </w:tcPr>
          <w:p w:rsidR="00C51E52" w:rsidRDefault="00C51E52" w:rsidP="00D636C7"/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107" w:type="dxa"/>
          </w:tcPr>
          <w:p w:rsidR="00C51E52" w:rsidRDefault="00C51E52" w:rsidP="00D636C7"/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107" w:type="dxa"/>
          </w:tcPr>
          <w:p w:rsidR="00C51E52" w:rsidRDefault="00C51E52" w:rsidP="00D636C7"/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  <w:tcBorders>
              <w:bottom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107" w:type="dxa"/>
            <w:tcBorders>
              <w:bottom w:val="single" w:sz="18" w:space="0" w:color="000000" w:themeColor="text1"/>
            </w:tcBorders>
          </w:tcPr>
          <w:p w:rsidR="00C51E52" w:rsidRDefault="00C51E52" w:rsidP="00D636C7"/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bottom w:val="single" w:sz="18" w:space="0" w:color="000000" w:themeColor="text1"/>
            </w:tcBorders>
          </w:tcPr>
          <w:p w:rsidR="00C51E52" w:rsidRDefault="00C51E52" w:rsidP="00D636C7"/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  <w:tcBorders>
              <w:top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107" w:type="dxa"/>
            <w:tcBorders>
              <w:top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top w:val="single" w:sz="18" w:space="0" w:color="000000" w:themeColor="text1"/>
            </w:tcBorders>
          </w:tcPr>
          <w:p w:rsidR="00C51E52" w:rsidRPr="00BB1BD2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107" w:type="dxa"/>
          </w:tcPr>
          <w:p w:rsidR="00C51E52" w:rsidRDefault="00C51E52">
            <w:r w:rsidRPr="00181F8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107" w:type="dxa"/>
          </w:tcPr>
          <w:p w:rsidR="00C51E52" w:rsidRDefault="00C51E52">
            <w:r w:rsidRPr="00181F8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107" w:type="dxa"/>
          </w:tcPr>
          <w:p w:rsidR="00C51E52" w:rsidRDefault="00C51E52">
            <w:r w:rsidRPr="00181F8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107" w:type="dxa"/>
          </w:tcPr>
          <w:p w:rsidR="00C51E52" w:rsidRDefault="00C51E52">
            <w:r w:rsidRPr="00181F8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E52" w:rsidRPr="00C04E00" w:rsidTr="00D636C7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107" w:type="dxa"/>
          </w:tcPr>
          <w:p w:rsidR="00C51E52" w:rsidRDefault="00C51E52">
            <w:r w:rsidRPr="00181F8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7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1E52" w:rsidRDefault="00C51E52" w:rsidP="00D636C7"/>
        </w:tc>
        <w:tc>
          <w:tcPr>
            <w:tcW w:w="561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51E52" w:rsidRDefault="00C51E5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51E52" w:rsidRDefault="00C51E5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51E52" w:rsidRDefault="00C51E52" w:rsidP="00C51E52">
      <w:pPr>
        <w:rPr>
          <w:rFonts w:ascii="Times New Roman" w:hAnsi="Times New Roman" w:cs="Times New Roman"/>
          <w:b/>
          <w:sz w:val="20"/>
          <w:szCs w:val="20"/>
        </w:rPr>
      </w:pPr>
    </w:p>
    <w:p w:rsidR="00C51E52" w:rsidRDefault="00C51E5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E6022" w:rsidRPr="00EE6022" w:rsidRDefault="00EE602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2593" w:type="dxa"/>
        <w:jc w:val="center"/>
        <w:tblLayout w:type="fixed"/>
        <w:tblLook w:val="04A0"/>
      </w:tblPr>
      <w:tblGrid>
        <w:gridCol w:w="392"/>
        <w:gridCol w:w="1333"/>
        <w:gridCol w:w="5083"/>
        <w:gridCol w:w="486"/>
        <w:gridCol w:w="4759"/>
        <w:gridCol w:w="540"/>
      </w:tblGrid>
      <w:tr w:rsidR="00EE6022" w:rsidRPr="00C04E00" w:rsidTr="007F031F">
        <w:trPr>
          <w:jc w:val="center"/>
        </w:trPr>
        <w:tc>
          <w:tcPr>
            <w:tcW w:w="1725" w:type="dxa"/>
            <w:gridSpan w:val="2"/>
          </w:tcPr>
          <w:p w:rsidR="004347B9" w:rsidRPr="00E164B4" w:rsidRDefault="004347B9" w:rsidP="004347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6 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zjazd</w:t>
            </w:r>
          </w:p>
          <w:p w:rsidR="00EE6022" w:rsidRPr="00C04E00" w:rsidRDefault="004347B9" w:rsidP="004347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17.10-18.10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5569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299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AB48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4347B9" w:rsidRPr="00C04E00" w:rsidTr="007F031F">
        <w:trPr>
          <w:jc w:val="center"/>
        </w:trPr>
        <w:tc>
          <w:tcPr>
            <w:tcW w:w="392" w:type="dxa"/>
          </w:tcPr>
          <w:p w:rsidR="004347B9" w:rsidRPr="00C04E00" w:rsidRDefault="004347B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4347B9" w:rsidRPr="00C04E00" w:rsidRDefault="004347B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083" w:type="dxa"/>
          </w:tcPr>
          <w:p w:rsidR="004347B9" w:rsidRDefault="004347B9">
            <w:r w:rsidRPr="00A64BD8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86" w:type="dxa"/>
          </w:tcPr>
          <w:p w:rsidR="004347B9" w:rsidRPr="00C04E00" w:rsidRDefault="00C4698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759" w:type="dxa"/>
          </w:tcPr>
          <w:p w:rsidR="004347B9" w:rsidRDefault="004347B9"/>
        </w:tc>
        <w:tc>
          <w:tcPr>
            <w:tcW w:w="540" w:type="dxa"/>
          </w:tcPr>
          <w:p w:rsidR="004347B9" w:rsidRPr="00C04E00" w:rsidRDefault="004347B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981" w:rsidRPr="00C04E00" w:rsidTr="007F031F">
        <w:trPr>
          <w:jc w:val="center"/>
        </w:trPr>
        <w:tc>
          <w:tcPr>
            <w:tcW w:w="392" w:type="dxa"/>
          </w:tcPr>
          <w:p w:rsidR="00C46981" w:rsidRPr="00C04E00" w:rsidRDefault="00C4698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C46981" w:rsidRPr="00C04E00" w:rsidRDefault="00C4698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083" w:type="dxa"/>
          </w:tcPr>
          <w:p w:rsidR="00C46981" w:rsidRDefault="00C46981">
            <w:r w:rsidRPr="00A64BD8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86" w:type="dxa"/>
          </w:tcPr>
          <w:p w:rsidR="00C46981" w:rsidRDefault="00C46981">
            <w:r w:rsidRPr="006D062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759" w:type="dxa"/>
          </w:tcPr>
          <w:p w:rsidR="00C46981" w:rsidRDefault="00C46981"/>
        </w:tc>
        <w:tc>
          <w:tcPr>
            <w:tcW w:w="540" w:type="dxa"/>
          </w:tcPr>
          <w:p w:rsidR="00C46981" w:rsidRDefault="00C46981"/>
        </w:tc>
      </w:tr>
      <w:tr w:rsidR="00C46981" w:rsidRPr="00C04E00" w:rsidTr="007F031F">
        <w:trPr>
          <w:jc w:val="center"/>
        </w:trPr>
        <w:tc>
          <w:tcPr>
            <w:tcW w:w="392" w:type="dxa"/>
          </w:tcPr>
          <w:p w:rsidR="00C46981" w:rsidRPr="00C04E00" w:rsidRDefault="00C4698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C46981" w:rsidRPr="00C04E00" w:rsidRDefault="00C4698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083" w:type="dxa"/>
          </w:tcPr>
          <w:p w:rsidR="00C46981" w:rsidRDefault="00C46981">
            <w:r w:rsidRPr="00A64BD8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86" w:type="dxa"/>
          </w:tcPr>
          <w:p w:rsidR="00C46981" w:rsidRDefault="00C46981">
            <w:r w:rsidRPr="006D062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759" w:type="dxa"/>
          </w:tcPr>
          <w:p w:rsidR="00C46981" w:rsidRDefault="00C46981"/>
        </w:tc>
        <w:tc>
          <w:tcPr>
            <w:tcW w:w="540" w:type="dxa"/>
          </w:tcPr>
          <w:p w:rsidR="00C46981" w:rsidRDefault="00C46981"/>
        </w:tc>
      </w:tr>
      <w:tr w:rsidR="00C46981" w:rsidRPr="00C04E00" w:rsidTr="007F031F">
        <w:trPr>
          <w:jc w:val="center"/>
        </w:trPr>
        <w:tc>
          <w:tcPr>
            <w:tcW w:w="392" w:type="dxa"/>
          </w:tcPr>
          <w:p w:rsidR="00C46981" w:rsidRPr="00C04E00" w:rsidRDefault="00C4698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C46981" w:rsidRPr="00C04E00" w:rsidRDefault="00C4698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083" w:type="dxa"/>
          </w:tcPr>
          <w:p w:rsidR="00C46981" w:rsidRDefault="00C46981">
            <w:r w:rsidRPr="00A64BD8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86" w:type="dxa"/>
          </w:tcPr>
          <w:p w:rsidR="00C46981" w:rsidRDefault="00C46981">
            <w:r w:rsidRPr="006D062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759" w:type="dxa"/>
          </w:tcPr>
          <w:p w:rsidR="00C46981" w:rsidRDefault="00C46981"/>
        </w:tc>
        <w:tc>
          <w:tcPr>
            <w:tcW w:w="540" w:type="dxa"/>
          </w:tcPr>
          <w:p w:rsidR="00C46981" w:rsidRDefault="00C46981"/>
        </w:tc>
      </w:tr>
      <w:tr w:rsidR="00C46981" w:rsidRPr="00C04E00" w:rsidTr="007F031F">
        <w:trPr>
          <w:jc w:val="center"/>
        </w:trPr>
        <w:tc>
          <w:tcPr>
            <w:tcW w:w="392" w:type="dxa"/>
          </w:tcPr>
          <w:p w:rsidR="00C46981" w:rsidRPr="00C04E00" w:rsidRDefault="00C4698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C46981" w:rsidRPr="00C04E00" w:rsidRDefault="00C4698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083" w:type="dxa"/>
          </w:tcPr>
          <w:p w:rsidR="00C46981" w:rsidRPr="00B00145" w:rsidRDefault="00C46981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</w:tcPr>
          <w:p w:rsidR="00C46981" w:rsidRDefault="00C46981">
            <w:r w:rsidRPr="006D062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759" w:type="dxa"/>
          </w:tcPr>
          <w:p w:rsidR="00C46981" w:rsidRDefault="00C46981"/>
        </w:tc>
        <w:tc>
          <w:tcPr>
            <w:tcW w:w="540" w:type="dxa"/>
          </w:tcPr>
          <w:p w:rsidR="00C46981" w:rsidRDefault="00C46981"/>
        </w:tc>
      </w:tr>
      <w:tr w:rsidR="00C46981" w:rsidRPr="00C04E00" w:rsidTr="007F031F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C46981" w:rsidRPr="00C04E00" w:rsidRDefault="00C4698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C46981" w:rsidRPr="00C04E00" w:rsidRDefault="00C4698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083" w:type="dxa"/>
            <w:tcBorders>
              <w:bottom w:val="single" w:sz="18" w:space="0" w:color="000000" w:themeColor="text1"/>
            </w:tcBorders>
          </w:tcPr>
          <w:p w:rsidR="00C46981" w:rsidRDefault="00C46981" w:rsidP="00D636C7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  <w:tcBorders>
              <w:bottom w:val="single" w:sz="18" w:space="0" w:color="000000" w:themeColor="text1"/>
            </w:tcBorders>
          </w:tcPr>
          <w:p w:rsidR="00C46981" w:rsidRDefault="00C46981">
            <w:r w:rsidRPr="006D062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759" w:type="dxa"/>
            <w:tcBorders>
              <w:bottom w:val="single" w:sz="18" w:space="0" w:color="000000" w:themeColor="text1"/>
            </w:tcBorders>
          </w:tcPr>
          <w:p w:rsidR="00C46981" w:rsidRDefault="00C46981"/>
        </w:tc>
        <w:tc>
          <w:tcPr>
            <w:tcW w:w="540" w:type="dxa"/>
            <w:tcBorders>
              <w:bottom w:val="single" w:sz="18" w:space="0" w:color="000000" w:themeColor="text1"/>
            </w:tcBorders>
          </w:tcPr>
          <w:p w:rsidR="00C46981" w:rsidRDefault="00C46981"/>
        </w:tc>
      </w:tr>
      <w:tr w:rsidR="007F031F" w:rsidRPr="00C04E00" w:rsidTr="007F031F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083" w:type="dxa"/>
            <w:tcBorders>
              <w:top w:val="single" w:sz="18" w:space="0" w:color="000000" w:themeColor="text1"/>
            </w:tcBorders>
          </w:tcPr>
          <w:p w:rsidR="007F031F" w:rsidRDefault="007F031F"/>
        </w:tc>
        <w:tc>
          <w:tcPr>
            <w:tcW w:w="486" w:type="dxa"/>
            <w:tcBorders>
              <w:top w:val="single" w:sz="18" w:space="0" w:color="000000" w:themeColor="text1"/>
            </w:tcBorders>
          </w:tcPr>
          <w:p w:rsidR="007F031F" w:rsidRDefault="007F031F"/>
        </w:tc>
        <w:tc>
          <w:tcPr>
            <w:tcW w:w="4759" w:type="dxa"/>
            <w:tcBorders>
              <w:top w:val="single" w:sz="18" w:space="0" w:color="000000" w:themeColor="text1"/>
            </w:tcBorders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8" w:space="0" w:color="000000" w:themeColor="text1"/>
            </w:tcBorders>
          </w:tcPr>
          <w:p w:rsidR="007F031F" w:rsidRDefault="007F031F"/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083" w:type="dxa"/>
          </w:tcPr>
          <w:p w:rsidR="007F031F" w:rsidRDefault="007F031F"/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Default="007F031F" w:rsidP="00D315EC"/>
        </w:tc>
        <w:tc>
          <w:tcPr>
            <w:tcW w:w="540" w:type="dxa"/>
          </w:tcPr>
          <w:p w:rsidR="007F031F" w:rsidRDefault="007F031F"/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083" w:type="dxa"/>
          </w:tcPr>
          <w:p w:rsidR="007F031F" w:rsidRDefault="007F031F"/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031F" w:rsidRDefault="007F031F"/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083" w:type="dxa"/>
          </w:tcPr>
          <w:p w:rsidR="007F031F" w:rsidRDefault="007F031F"/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Default="007F031F" w:rsidP="00D315EC"/>
        </w:tc>
        <w:tc>
          <w:tcPr>
            <w:tcW w:w="540" w:type="dxa"/>
          </w:tcPr>
          <w:p w:rsidR="007F031F" w:rsidRDefault="007F031F"/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083" w:type="dxa"/>
          </w:tcPr>
          <w:p w:rsidR="007F031F" w:rsidRDefault="007F031F" w:rsidP="00D315EC"/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031F" w:rsidRDefault="007F031F"/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083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Default="007F031F" w:rsidP="00D315EC"/>
        </w:tc>
        <w:tc>
          <w:tcPr>
            <w:tcW w:w="540" w:type="dxa"/>
          </w:tcPr>
          <w:p w:rsidR="007F031F" w:rsidRDefault="007F031F"/>
        </w:tc>
      </w:tr>
    </w:tbl>
    <w:p w:rsidR="005039E4" w:rsidRDefault="005039E4" w:rsidP="00B00145">
      <w:pPr>
        <w:rPr>
          <w:rFonts w:ascii="Times New Roman" w:hAnsi="Times New Roman" w:cs="Times New Roman"/>
          <w:b/>
          <w:sz w:val="20"/>
          <w:szCs w:val="20"/>
        </w:rPr>
      </w:pPr>
    </w:p>
    <w:p w:rsidR="00C51E52" w:rsidRDefault="00C51E52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C51E52" w:rsidRPr="00EE6022" w:rsidRDefault="00C51E52" w:rsidP="00C51E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1901" w:type="dxa"/>
        <w:jc w:val="center"/>
        <w:tblInd w:w="-117" w:type="dxa"/>
        <w:tblLayout w:type="fixed"/>
        <w:tblLook w:val="04A0"/>
      </w:tblPr>
      <w:tblGrid>
        <w:gridCol w:w="509"/>
        <w:gridCol w:w="1195"/>
        <w:gridCol w:w="3966"/>
        <w:gridCol w:w="576"/>
        <w:gridCol w:w="5094"/>
        <w:gridCol w:w="561"/>
      </w:tblGrid>
      <w:tr w:rsidR="00C51E52" w:rsidRPr="00C04E00" w:rsidTr="00C51E52">
        <w:trPr>
          <w:jc w:val="center"/>
        </w:trPr>
        <w:tc>
          <w:tcPr>
            <w:tcW w:w="1704" w:type="dxa"/>
            <w:gridSpan w:val="2"/>
          </w:tcPr>
          <w:p w:rsidR="00C51E52" w:rsidRPr="00E164B4" w:rsidRDefault="00C51E52" w:rsidP="00C51E5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6 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zjazd</w:t>
            </w:r>
          </w:p>
          <w:p w:rsidR="00C51E52" w:rsidRPr="00C04E00" w:rsidRDefault="00C51E52" w:rsidP="00C51E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17.10-18.10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4542" w:type="dxa"/>
            <w:gridSpan w:val="2"/>
          </w:tcPr>
          <w:p w:rsidR="00C51E52" w:rsidRPr="00C04E00" w:rsidRDefault="00C51E52" w:rsidP="00D636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55" w:type="dxa"/>
            <w:gridSpan w:val="2"/>
          </w:tcPr>
          <w:p w:rsidR="00C51E52" w:rsidRPr="00C04E00" w:rsidRDefault="00C51E52" w:rsidP="00D636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C121C6" w:rsidRPr="00C04E00" w:rsidTr="00C51E52">
        <w:trPr>
          <w:jc w:val="center"/>
        </w:trPr>
        <w:tc>
          <w:tcPr>
            <w:tcW w:w="509" w:type="dxa"/>
          </w:tcPr>
          <w:p w:rsidR="00C121C6" w:rsidRPr="00C04E00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C121C6" w:rsidRPr="00C04E00" w:rsidRDefault="00C121C6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6" w:type="dxa"/>
          </w:tcPr>
          <w:p w:rsidR="00C121C6" w:rsidRPr="00FB23C7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3C7">
              <w:rPr>
                <w:rFonts w:ascii="Times New Roman" w:hAnsi="Times New Roman" w:cs="Times New Roman"/>
                <w:sz w:val="20"/>
                <w:szCs w:val="20"/>
              </w:rPr>
              <w:t>Technika w przemyśle spożywczym (MP)</w:t>
            </w:r>
          </w:p>
        </w:tc>
        <w:tc>
          <w:tcPr>
            <w:tcW w:w="576" w:type="dxa"/>
          </w:tcPr>
          <w:p w:rsidR="00C121C6" w:rsidRDefault="00C121C6" w:rsidP="00D636C7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C121C6" w:rsidRPr="00C04E00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</w:tcPr>
          <w:p w:rsidR="00C121C6" w:rsidRPr="00C04E00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E70FCC" w:rsidRPr="00C04E00" w:rsidTr="00C51E52">
        <w:trPr>
          <w:jc w:val="center"/>
        </w:trPr>
        <w:tc>
          <w:tcPr>
            <w:tcW w:w="509" w:type="dxa"/>
          </w:tcPr>
          <w:p w:rsidR="00E70FCC" w:rsidRPr="00C04E00" w:rsidRDefault="00E70FCC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E70FCC" w:rsidRPr="00C04E00" w:rsidRDefault="00E70FCC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6" w:type="dxa"/>
          </w:tcPr>
          <w:p w:rsidR="00E70FCC" w:rsidRDefault="00E70FCC" w:rsidP="00D636C7">
            <w:r w:rsidRPr="00FB23C7">
              <w:rPr>
                <w:rFonts w:ascii="Times New Roman" w:hAnsi="Times New Roman" w:cs="Times New Roman"/>
                <w:sz w:val="20"/>
                <w:szCs w:val="20"/>
              </w:rPr>
              <w:t>Technika w przemyśle spożywczym (MP)</w:t>
            </w:r>
          </w:p>
        </w:tc>
        <w:tc>
          <w:tcPr>
            <w:tcW w:w="576" w:type="dxa"/>
          </w:tcPr>
          <w:p w:rsidR="00E70FCC" w:rsidRDefault="00E70FCC" w:rsidP="00D636C7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E70FCC" w:rsidRDefault="00E70FCC">
            <w:r w:rsidRPr="00E45E9F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E70FCC" w:rsidRDefault="00E70FCC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E70FCC" w:rsidRPr="00C04E00" w:rsidTr="00C51E52">
        <w:trPr>
          <w:jc w:val="center"/>
        </w:trPr>
        <w:tc>
          <w:tcPr>
            <w:tcW w:w="509" w:type="dxa"/>
          </w:tcPr>
          <w:p w:rsidR="00E70FCC" w:rsidRPr="00C04E00" w:rsidRDefault="00E70FCC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E70FCC" w:rsidRPr="00C04E00" w:rsidRDefault="00E70FCC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6" w:type="dxa"/>
          </w:tcPr>
          <w:p w:rsidR="00E70FCC" w:rsidRPr="00FB23C7" w:rsidRDefault="00E70FCC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3C7">
              <w:rPr>
                <w:rFonts w:ascii="Times New Roman" w:hAnsi="Times New Roman" w:cs="Times New Roman"/>
                <w:sz w:val="20"/>
                <w:szCs w:val="20"/>
              </w:rPr>
              <w:t>Technika w przemyśle spożywczym (MP)</w:t>
            </w:r>
          </w:p>
        </w:tc>
        <w:tc>
          <w:tcPr>
            <w:tcW w:w="576" w:type="dxa"/>
          </w:tcPr>
          <w:p w:rsidR="00E70FCC" w:rsidRDefault="00E70FCC" w:rsidP="00D636C7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E70FCC" w:rsidRDefault="00E70FCC">
            <w:r w:rsidRPr="00E45E9F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E70FCC" w:rsidRDefault="00E70FCC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E70FCC" w:rsidRPr="00C04E00" w:rsidTr="00C51E52">
        <w:trPr>
          <w:jc w:val="center"/>
        </w:trPr>
        <w:tc>
          <w:tcPr>
            <w:tcW w:w="509" w:type="dxa"/>
          </w:tcPr>
          <w:p w:rsidR="00E70FCC" w:rsidRPr="00C04E00" w:rsidRDefault="00E70FCC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E70FCC" w:rsidRPr="00C04E00" w:rsidRDefault="00E70FCC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6" w:type="dxa"/>
          </w:tcPr>
          <w:p w:rsidR="00E70FCC" w:rsidRPr="00C04E00" w:rsidRDefault="00E70FCC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E70FCC" w:rsidRDefault="00E70FCC" w:rsidP="00D636C7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E70FCC" w:rsidRDefault="00E70FCC">
            <w:r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E70FCC" w:rsidRDefault="00E70FCC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121C6" w:rsidRPr="00C04E00" w:rsidTr="00C51E52">
        <w:trPr>
          <w:jc w:val="center"/>
        </w:trPr>
        <w:tc>
          <w:tcPr>
            <w:tcW w:w="509" w:type="dxa"/>
          </w:tcPr>
          <w:p w:rsidR="00C121C6" w:rsidRPr="00C04E00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C121C6" w:rsidRPr="00C04E00" w:rsidRDefault="00C121C6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6" w:type="dxa"/>
          </w:tcPr>
          <w:p w:rsidR="00C121C6" w:rsidRDefault="00C121C6" w:rsidP="00D636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C121C6" w:rsidRDefault="00C121C6" w:rsidP="00D636C7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C121C6" w:rsidRDefault="00C121C6" w:rsidP="00D636C7"/>
        </w:tc>
        <w:tc>
          <w:tcPr>
            <w:tcW w:w="561" w:type="dxa"/>
          </w:tcPr>
          <w:p w:rsidR="00C121C6" w:rsidRDefault="00C121C6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121C6" w:rsidRPr="00C04E00" w:rsidTr="00C51E52">
        <w:trPr>
          <w:jc w:val="center"/>
        </w:trPr>
        <w:tc>
          <w:tcPr>
            <w:tcW w:w="509" w:type="dxa"/>
            <w:tcBorders>
              <w:bottom w:val="single" w:sz="18" w:space="0" w:color="000000" w:themeColor="text1"/>
            </w:tcBorders>
          </w:tcPr>
          <w:p w:rsidR="00C121C6" w:rsidRPr="00C04E00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C121C6" w:rsidRPr="00C04E00" w:rsidRDefault="00C121C6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6" w:type="dxa"/>
            <w:tcBorders>
              <w:bottom w:val="single" w:sz="18" w:space="0" w:color="000000" w:themeColor="text1"/>
            </w:tcBorders>
          </w:tcPr>
          <w:p w:rsidR="00C121C6" w:rsidRDefault="00C121C6" w:rsidP="00D636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  <w:tcBorders>
              <w:bottom w:val="single" w:sz="18" w:space="0" w:color="000000" w:themeColor="text1"/>
            </w:tcBorders>
          </w:tcPr>
          <w:p w:rsidR="00C121C6" w:rsidRDefault="00C121C6" w:rsidP="00D636C7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  <w:tcBorders>
              <w:bottom w:val="single" w:sz="18" w:space="0" w:color="000000" w:themeColor="text1"/>
            </w:tcBorders>
          </w:tcPr>
          <w:p w:rsidR="00C121C6" w:rsidRDefault="00C121C6" w:rsidP="00D636C7"/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C121C6" w:rsidRDefault="00C121C6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51E52" w:rsidRPr="00C04E00" w:rsidTr="00C51E52">
        <w:trPr>
          <w:jc w:val="center"/>
        </w:trPr>
        <w:tc>
          <w:tcPr>
            <w:tcW w:w="509" w:type="dxa"/>
            <w:tcBorders>
              <w:top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6" w:type="dxa"/>
            <w:tcBorders>
              <w:top w:val="single" w:sz="18" w:space="0" w:color="000000" w:themeColor="text1"/>
            </w:tcBorders>
          </w:tcPr>
          <w:p w:rsidR="00C51E52" w:rsidRPr="00C04E00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Podstawy technologii żywności (MP)</w:t>
            </w:r>
          </w:p>
        </w:tc>
        <w:tc>
          <w:tcPr>
            <w:tcW w:w="576" w:type="dxa"/>
            <w:tcBorders>
              <w:top w:val="single" w:sz="18" w:space="0" w:color="000000" w:themeColor="text1"/>
            </w:tcBorders>
          </w:tcPr>
          <w:p w:rsidR="00C51E52" w:rsidRDefault="00C51E52" w:rsidP="00D636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  <w:tcBorders>
              <w:top w:val="single" w:sz="18" w:space="0" w:color="000000" w:themeColor="text1"/>
            </w:tcBorders>
          </w:tcPr>
          <w:p w:rsidR="00C51E52" w:rsidRDefault="00C51E52" w:rsidP="00D636C7"/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C51E52" w:rsidRDefault="00C51E52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121C6" w:rsidRPr="00C04E00" w:rsidTr="00C51E52">
        <w:trPr>
          <w:jc w:val="center"/>
        </w:trPr>
        <w:tc>
          <w:tcPr>
            <w:tcW w:w="509" w:type="dxa"/>
          </w:tcPr>
          <w:p w:rsidR="00C121C6" w:rsidRPr="00C04E00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C121C6" w:rsidRPr="00C04E00" w:rsidRDefault="00C121C6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6" w:type="dxa"/>
          </w:tcPr>
          <w:p w:rsidR="00C121C6" w:rsidRDefault="00C121C6">
            <w:r w:rsidRPr="00CB59B8">
              <w:rPr>
                <w:rFonts w:ascii="Times New Roman" w:hAnsi="Times New Roman" w:cs="Times New Roman"/>
                <w:sz w:val="20"/>
                <w:szCs w:val="20"/>
              </w:rPr>
              <w:t>Podstawy technologii żywności (MP)</w:t>
            </w:r>
          </w:p>
        </w:tc>
        <w:tc>
          <w:tcPr>
            <w:tcW w:w="576" w:type="dxa"/>
          </w:tcPr>
          <w:p w:rsidR="00C121C6" w:rsidRDefault="00C121C6" w:rsidP="00D636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C121C6" w:rsidRDefault="00C121C6" w:rsidP="00D636C7"/>
        </w:tc>
        <w:tc>
          <w:tcPr>
            <w:tcW w:w="561" w:type="dxa"/>
          </w:tcPr>
          <w:p w:rsidR="00C121C6" w:rsidRDefault="00C121C6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121C6" w:rsidRPr="00C04E00" w:rsidTr="00C51E52">
        <w:trPr>
          <w:jc w:val="center"/>
        </w:trPr>
        <w:tc>
          <w:tcPr>
            <w:tcW w:w="509" w:type="dxa"/>
          </w:tcPr>
          <w:p w:rsidR="00C121C6" w:rsidRPr="00C04E00" w:rsidRDefault="00C121C6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C121C6" w:rsidRPr="00C04E00" w:rsidRDefault="00C121C6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6" w:type="dxa"/>
          </w:tcPr>
          <w:p w:rsidR="00C121C6" w:rsidRDefault="00C121C6">
            <w:r w:rsidRPr="00CB59B8">
              <w:rPr>
                <w:rFonts w:ascii="Times New Roman" w:hAnsi="Times New Roman" w:cs="Times New Roman"/>
                <w:sz w:val="20"/>
                <w:szCs w:val="20"/>
              </w:rPr>
              <w:t>Podstawy technologii żywności (MP)</w:t>
            </w:r>
          </w:p>
        </w:tc>
        <w:tc>
          <w:tcPr>
            <w:tcW w:w="576" w:type="dxa"/>
          </w:tcPr>
          <w:p w:rsidR="00C121C6" w:rsidRDefault="00C121C6" w:rsidP="00D636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C121C6" w:rsidRDefault="00C121C6" w:rsidP="00D636C7"/>
        </w:tc>
        <w:tc>
          <w:tcPr>
            <w:tcW w:w="561" w:type="dxa"/>
          </w:tcPr>
          <w:p w:rsidR="00C121C6" w:rsidRDefault="00C121C6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51E52" w:rsidRPr="00C04E00" w:rsidTr="00C51E52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6" w:type="dxa"/>
          </w:tcPr>
          <w:p w:rsidR="00C51E52" w:rsidRDefault="00C51E52" w:rsidP="00D636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C51E52" w:rsidRDefault="00C51E52" w:rsidP="00D636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C51E52" w:rsidRDefault="00C51E52" w:rsidP="00D636C7"/>
        </w:tc>
        <w:tc>
          <w:tcPr>
            <w:tcW w:w="561" w:type="dxa"/>
          </w:tcPr>
          <w:p w:rsidR="00C51E52" w:rsidRDefault="00C51E52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51E52" w:rsidRPr="00C04E00" w:rsidTr="00C51E52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6" w:type="dxa"/>
          </w:tcPr>
          <w:p w:rsidR="00C51E52" w:rsidRDefault="00C51E52" w:rsidP="00D636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C51E52" w:rsidRDefault="00C51E52" w:rsidP="00D636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C51E52" w:rsidRDefault="00C51E52" w:rsidP="00D636C7"/>
        </w:tc>
        <w:tc>
          <w:tcPr>
            <w:tcW w:w="561" w:type="dxa"/>
          </w:tcPr>
          <w:p w:rsidR="00C51E52" w:rsidRDefault="00C51E52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51E52" w:rsidRPr="00C04E00" w:rsidTr="00C51E52">
        <w:trPr>
          <w:jc w:val="center"/>
        </w:trPr>
        <w:tc>
          <w:tcPr>
            <w:tcW w:w="509" w:type="dxa"/>
          </w:tcPr>
          <w:p w:rsidR="00C51E52" w:rsidRPr="00C04E00" w:rsidRDefault="00C51E52" w:rsidP="00D636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C51E52" w:rsidRPr="00C04E00" w:rsidRDefault="00C51E52" w:rsidP="00D636C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6" w:type="dxa"/>
          </w:tcPr>
          <w:p w:rsidR="00C51E52" w:rsidRDefault="00C51E52" w:rsidP="00D636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C51E52" w:rsidRDefault="00C51E52" w:rsidP="00D636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C51E52" w:rsidRDefault="00C51E52" w:rsidP="00D636C7"/>
        </w:tc>
        <w:tc>
          <w:tcPr>
            <w:tcW w:w="561" w:type="dxa"/>
          </w:tcPr>
          <w:p w:rsidR="00C51E52" w:rsidRDefault="00C51E52" w:rsidP="00D636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</w:tbl>
    <w:p w:rsidR="00C51E52" w:rsidRDefault="00C51E52" w:rsidP="00C51E52">
      <w:pPr>
        <w:tabs>
          <w:tab w:val="left" w:pos="1128"/>
        </w:tabs>
        <w:rPr>
          <w:rFonts w:ascii="Times New Roman" w:hAnsi="Times New Roman" w:cs="Times New Roman"/>
          <w:sz w:val="20"/>
          <w:szCs w:val="20"/>
        </w:rPr>
      </w:pPr>
    </w:p>
    <w:p w:rsidR="002A0CA9" w:rsidRDefault="002A0CA9" w:rsidP="00C51E52">
      <w:pPr>
        <w:tabs>
          <w:tab w:val="left" w:pos="1128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8016" w:type="dxa"/>
        <w:jc w:val="center"/>
        <w:tblInd w:w="-1018" w:type="dxa"/>
        <w:tblLayout w:type="fixed"/>
        <w:tblLook w:val="04A0"/>
      </w:tblPr>
      <w:tblGrid>
        <w:gridCol w:w="1984"/>
        <w:gridCol w:w="5469"/>
        <w:gridCol w:w="554"/>
        <w:gridCol w:w="9"/>
      </w:tblGrid>
      <w:tr w:rsidR="002A0CA9" w:rsidTr="00044A48">
        <w:trPr>
          <w:gridAfter w:val="1"/>
          <w:wAfter w:w="9" w:type="dxa"/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Pr="00E164B4" w:rsidRDefault="002A0CA9" w:rsidP="002A0CA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6 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zjazd</w:t>
            </w:r>
          </w:p>
          <w:p w:rsidR="002A0CA9" w:rsidRDefault="002A0CA9" w:rsidP="002A0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16.10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60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 semestr 3</w:t>
            </w:r>
          </w:p>
        </w:tc>
      </w:tr>
      <w:tr w:rsidR="002A0CA9" w:rsidTr="00044A48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angielski w rachunkowości g.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2A0CA9" w:rsidTr="00044A48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17:10-18:40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r>
              <w:rPr>
                <w:rFonts w:ascii="Times New Roman" w:hAnsi="Times New Roman" w:cs="Times New Roman"/>
                <w:sz w:val="20"/>
                <w:szCs w:val="20"/>
              </w:rPr>
              <w:t>J. angielski w rachunkowości 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2A0CA9" w:rsidTr="00044A48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18:50-20:20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angielski w rachunkowości g.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A9" w:rsidRDefault="002A0CA9" w:rsidP="00044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</w:tbl>
    <w:p w:rsidR="002A0CA9" w:rsidRPr="00C04E00" w:rsidRDefault="002A0CA9" w:rsidP="00C51E52">
      <w:pPr>
        <w:tabs>
          <w:tab w:val="left" w:pos="1128"/>
        </w:tabs>
        <w:rPr>
          <w:rFonts w:ascii="Times New Roman" w:hAnsi="Times New Roman" w:cs="Times New Roman"/>
          <w:sz w:val="20"/>
          <w:szCs w:val="20"/>
        </w:rPr>
      </w:pPr>
    </w:p>
    <w:sectPr w:rsidR="002A0CA9" w:rsidRPr="00C04E00" w:rsidSect="00777FEE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70333"/>
    <w:rsid w:val="00001366"/>
    <w:rsid w:val="00010E22"/>
    <w:rsid w:val="00020729"/>
    <w:rsid w:val="00044411"/>
    <w:rsid w:val="00045C40"/>
    <w:rsid w:val="00063691"/>
    <w:rsid w:val="000655A6"/>
    <w:rsid w:val="00070596"/>
    <w:rsid w:val="000747F1"/>
    <w:rsid w:val="000977F2"/>
    <w:rsid w:val="000B111A"/>
    <w:rsid w:val="000D214B"/>
    <w:rsid w:val="0012313E"/>
    <w:rsid w:val="00153076"/>
    <w:rsid w:val="0015724B"/>
    <w:rsid w:val="0019758E"/>
    <w:rsid w:val="001B6E8D"/>
    <w:rsid w:val="001B7918"/>
    <w:rsid w:val="001E1DF8"/>
    <w:rsid w:val="001E544A"/>
    <w:rsid w:val="00204975"/>
    <w:rsid w:val="00211A0E"/>
    <w:rsid w:val="00233B5F"/>
    <w:rsid w:val="00246F69"/>
    <w:rsid w:val="00272B59"/>
    <w:rsid w:val="002962EB"/>
    <w:rsid w:val="002A0CA9"/>
    <w:rsid w:val="002C0974"/>
    <w:rsid w:val="002C63AF"/>
    <w:rsid w:val="002C64E1"/>
    <w:rsid w:val="002E174C"/>
    <w:rsid w:val="002F67B5"/>
    <w:rsid w:val="0031310F"/>
    <w:rsid w:val="003226B9"/>
    <w:rsid w:val="003733A7"/>
    <w:rsid w:val="0039146E"/>
    <w:rsid w:val="003C2830"/>
    <w:rsid w:val="003D5655"/>
    <w:rsid w:val="003F7237"/>
    <w:rsid w:val="00423921"/>
    <w:rsid w:val="004347B9"/>
    <w:rsid w:val="0044606F"/>
    <w:rsid w:val="004777E9"/>
    <w:rsid w:val="004B4D27"/>
    <w:rsid w:val="004B505A"/>
    <w:rsid w:val="004B595C"/>
    <w:rsid w:val="004C110A"/>
    <w:rsid w:val="004C74C6"/>
    <w:rsid w:val="005039E4"/>
    <w:rsid w:val="005252D7"/>
    <w:rsid w:val="005345D1"/>
    <w:rsid w:val="005443E0"/>
    <w:rsid w:val="0055148B"/>
    <w:rsid w:val="00575D30"/>
    <w:rsid w:val="00577129"/>
    <w:rsid w:val="005D4A99"/>
    <w:rsid w:val="005F3ED9"/>
    <w:rsid w:val="00604D57"/>
    <w:rsid w:val="0060585A"/>
    <w:rsid w:val="0062456E"/>
    <w:rsid w:val="00634E50"/>
    <w:rsid w:val="00634EB1"/>
    <w:rsid w:val="006545A2"/>
    <w:rsid w:val="00671E12"/>
    <w:rsid w:val="00697F7B"/>
    <w:rsid w:val="006A34CC"/>
    <w:rsid w:val="006B5475"/>
    <w:rsid w:val="006C10B9"/>
    <w:rsid w:val="006F1522"/>
    <w:rsid w:val="00704862"/>
    <w:rsid w:val="00706D62"/>
    <w:rsid w:val="007215DE"/>
    <w:rsid w:val="00744AFA"/>
    <w:rsid w:val="00770136"/>
    <w:rsid w:val="00777FEE"/>
    <w:rsid w:val="007A45E7"/>
    <w:rsid w:val="007A6319"/>
    <w:rsid w:val="007B3131"/>
    <w:rsid w:val="007B585D"/>
    <w:rsid w:val="007D619F"/>
    <w:rsid w:val="007F031F"/>
    <w:rsid w:val="00802EF6"/>
    <w:rsid w:val="00837AC2"/>
    <w:rsid w:val="00854231"/>
    <w:rsid w:val="00855284"/>
    <w:rsid w:val="0086651E"/>
    <w:rsid w:val="00867ED5"/>
    <w:rsid w:val="008925B4"/>
    <w:rsid w:val="0089325B"/>
    <w:rsid w:val="008A3E49"/>
    <w:rsid w:val="008B6018"/>
    <w:rsid w:val="008C0C3A"/>
    <w:rsid w:val="008C20D2"/>
    <w:rsid w:val="008F0467"/>
    <w:rsid w:val="008F505E"/>
    <w:rsid w:val="00912DC0"/>
    <w:rsid w:val="009222FE"/>
    <w:rsid w:val="00945FE0"/>
    <w:rsid w:val="0094683A"/>
    <w:rsid w:val="00962C3D"/>
    <w:rsid w:val="00971222"/>
    <w:rsid w:val="00982DDD"/>
    <w:rsid w:val="00994A4A"/>
    <w:rsid w:val="009C795A"/>
    <w:rsid w:val="00A014B7"/>
    <w:rsid w:val="00A34893"/>
    <w:rsid w:val="00A37EEA"/>
    <w:rsid w:val="00A76569"/>
    <w:rsid w:val="00A91EA6"/>
    <w:rsid w:val="00A9612E"/>
    <w:rsid w:val="00AA25C9"/>
    <w:rsid w:val="00AA6743"/>
    <w:rsid w:val="00AB1E8C"/>
    <w:rsid w:val="00AB48BE"/>
    <w:rsid w:val="00AC018A"/>
    <w:rsid w:val="00AC0588"/>
    <w:rsid w:val="00AC299B"/>
    <w:rsid w:val="00AE7F21"/>
    <w:rsid w:val="00B00145"/>
    <w:rsid w:val="00B6387E"/>
    <w:rsid w:val="00B6401A"/>
    <w:rsid w:val="00B91899"/>
    <w:rsid w:val="00BB1BD2"/>
    <w:rsid w:val="00BC439C"/>
    <w:rsid w:val="00C02D41"/>
    <w:rsid w:val="00C04E00"/>
    <w:rsid w:val="00C121C6"/>
    <w:rsid w:val="00C23CC1"/>
    <w:rsid w:val="00C24F50"/>
    <w:rsid w:val="00C46981"/>
    <w:rsid w:val="00C51E52"/>
    <w:rsid w:val="00C5585B"/>
    <w:rsid w:val="00C86BF5"/>
    <w:rsid w:val="00CA56F4"/>
    <w:rsid w:val="00CD6432"/>
    <w:rsid w:val="00CE22AB"/>
    <w:rsid w:val="00D00046"/>
    <w:rsid w:val="00D11DE9"/>
    <w:rsid w:val="00D212E8"/>
    <w:rsid w:val="00D607DD"/>
    <w:rsid w:val="00D618DF"/>
    <w:rsid w:val="00D70333"/>
    <w:rsid w:val="00D95A4F"/>
    <w:rsid w:val="00DB2702"/>
    <w:rsid w:val="00DC35C8"/>
    <w:rsid w:val="00DC6E92"/>
    <w:rsid w:val="00DD16B4"/>
    <w:rsid w:val="00DE6C44"/>
    <w:rsid w:val="00E06B4D"/>
    <w:rsid w:val="00E1167A"/>
    <w:rsid w:val="00E164B4"/>
    <w:rsid w:val="00E51FDB"/>
    <w:rsid w:val="00E62713"/>
    <w:rsid w:val="00E70FCC"/>
    <w:rsid w:val="00E96B99"/>
    <w:rsid w:val="00EA13C2"/>
    <w:rsid w:val="00EA656A"/>
    <w:rsid w:val="00ED0749"/>
    <w:rsid w:val="00EE6022"/>
    <w:rsid w:val="00F247B7"/>
    <w:rsid w:val="00F53C34"/>
    <w:rsid w:val="00F547C5"/>
    <w:rsid w:val="00F819A8"/>
    <w:rsid w:val="00F9572A"/>
    <w:rsid w:val="00FF1DB2"/>
    <w:rsid w:val="00FF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1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703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B219-A250-479D-9D4A-F0C70BBB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469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Laptop</cp:lastModifiedBy>
  <cp:revision>73</cp:revision>
  <cp:lastPrinted>2026-09-22T08:27:00Z</cp:lastPrinted>
  <dcterms:created xsi:type="dcterms:W3CDTF">2020-09-07T16:36:00Z</dcterms:created>
  <dcterms:modified xsi:type="dcterms:W3CDTF">2026-09-22T18:24:00Z</dcterms:modified>
</cp:coreProperties>
</file>